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99FF" w14:textId="7C6BD1E8" w:rsidR="00EE7562" w:rsidRDefault="002E708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58239037"/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F05458">
        <w:rPr>
          <w:rFonts w:ascii="Times New Roman" w:hAnsi="Times New Roman" w:cs="Times New Roman"/>
          <w:b/>
          <w:sz w:val="32"/>
          <w:szCs w:val="24"/>
        </w:rPr>
        <w:t>250</w:t>
      </w:r>
    </w:p>
    <w:p w14:paraId="55AA8D46" w14:textId="77777777" w:rsidR="00EE7562" w:rsidRDefault="00EE7562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78BA18B5" w:rsidR="00EE7562" w:rsidRDefault="00F128D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C485C">
        <w:rPr>
          <w:rFonts w:ascii="Times New Roman" w:hAnsi="Times New Roman" w:cs="Times New Roman"/>
          <w:b/>
          <w:sz w:val="28"/>
          <w:szCs w:val="28"/>
        </w:rPr>
        <w:t>7 grudnia</w:t>
      </w:r>
      <w:r w:rsidR="00454E4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4F60AFFC" w:rsidR="00283007" w:rsidRPr="00294301" w:rsidRDefault="00EE7562" w:rsidP="009111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454E4F">
        <w:rPr>
          <w:rFonts w:ascii="Times New Roman" w:hAnsi="Times New Roman" w:cs="Times New Roman"/>
          <w:b/>
          <w:sz w:val="24"/>
          <w:szCs w:val="24"/>
        </w:rPr>
        <w:t>mgr</w:t>
      </w:r>
      <w:r w:rsidR="00977F6A">
        <w:rPr>
          <w:rFonts w:ascii="Times New Roman" w:hAnsi="Times New Roman" w:cs="Times New Roman"/>
          <w:b/>
          <w:sz w:val="24"/>
          <w:szCs w:val="24"/>
        </w:rPr>
        <w:t>.</w:t>
      </w:r>
      <w:r w:rsidR="0020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F6A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E141F5">
        <w:rPr>
          <w:rFonts w:ascii="Times New Roman" w:hAnsi="Times New Roman" w:cs="Times New Roman"/>
          <w:b/>
          <w:sz w:val="24"/>
          <w:szCs w:val="24"/>
        </w:rPr>
        <w:t>Marcinowi Jarmołowiczowi</w:t>
      </w:r>
      <w:r w:rsidR="0097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45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stopnia doktora</w:t>
      </w:r>
    </w:p>
    <w:bookmarkEnd w:id="0"/>
    <w:p w14:paraId="460E957D" w14:textId="4B337912" w:rsidR="00D80C31" w:rsidRDefault="00D80C31" w:rsidP="00294301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202FC0">
        <w:rPr>
          <w:rFonts w:ascii="Times New Roman" w:hAnsi="Times New Roman" w:cs="Times New Roman"/>
          <w:sz w:val="24"/>
          <w:szCs w:val="24"/>
        </w:rPr>
        <w:t>1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3 pkt 2b ustawy z dnia 3 lipca 2018 r. Przepisy wprowadzające ustawę – Prawo o szkolnictwie wyższym i nauce (Dz. U. </w:t>
      </w:r>
      <w:r w:rsidR="00A92A6E">
        <w:rPr>
          <w:rFonts w:ascii="Times New Roman" w:hAnsi="Times New Roman" w:cs="Times New Roman"/>
          <w:sz w:val="24"/>
          <w:szCs w:val="24"/>
        </w:rPr>
        <w:t xml:space="preserve">z 2018 r. </w:t>
      </w:r>
      <w:r>
        <w:rPr>
          <w:rFonts w:ascii="Times New Roman" w:hAnsi="Times New Roman" w:cs="Times New Roman"/>
          <w:sz w:val="24"/>
          <w:szCs w:val="24"/>
        </w:rPr>
        <w:t>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92A6E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</w:t>
      </w:r>
      <w:r w:rsidR="00A92A6E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stopniach i tytule w zakresie sztuki (tekst jedn. Dz. U. z 2017 r. poz. 1789, z późn. zm.)</w:t>
      </w:r>
      <w:r w:rsidR="00A9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3889C11D" w14:textId="77777777" w:rsidR="00EE7562" w:rsidRPr="006514B7" w:rsidRDefault="00EE7562" w:rsidP="00564A8B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7E2DA4CA" w:rsidR="00EE7562" w:rsidRPr="002A1EF9" w:rsidRDefault="00EE7562" w:rsidP="00294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D">
        <w:rPr>
          <w:rFonts w:ascii="Times New Roman" w:hAnsi="Times New Roman" w:cs="Times New Roman"/>
          <w:spacing w:val="-4"/>
          <w:sz w:val="24"/>
          <w:szCs w:val="24"/>
        </w:rPr>
        <w:t>Senat Zachodniopomorskiego Uniwersytetu</w:t>
      </w:r>
      <w:r w:rsidR="00D80C31" w:rsidRPr="007205AD">
        <w:rPr>
          <w:rFonts w:ascii="Times New Roman" w:hAnsi="Times New Roman" w:cs="Times New Roman"/>
          <w:spacing w:val="-4"/>
          <w:sz w:val="24"/>
          <w:szCs w:val="24"/>
        </w:rPr>
        <w:t xml:space="preserve"> Technologicznego w Szczecinie</w:t>
      </w:r>
      <w:r w:rsidR="002A1EF9" w:rsidRPr="007205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1390" w:rsidRPr="007205AD">
        <w:rPr>
          <w:rFonts w:ascii="Times New Roman" w:hAnsi="Times New Roman" w:cs="Times New Roman"/>
          <w:spacing w:val="-4"/>
          <w:sz w:val="24"/>
          <w:szCs w:val="24"/>
        </w:rPr>
        <w:t xml:space="preserve">nadaje </w:t>
      </w:r>
      <w:r w:rsidR="00BF70B9" w:rsidRPr="007205AD">
        <w:rPr>
          <w:rFonts w:ascii="Times New Roman" w:hAnsi="Times New Roman" w:cs="Times New Roman"/>
          <w:spacing w:val="-4"/>
          <w:sz w:val="24"/>
          <w:szCs w:val="24"/>
        </w:rPr>
        <w:t>mgr</w:t>
      </w:r>
      <w:r w:rsidR="00977F6A" w:rsidRPr="007205A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E141F5" w:rsidRPr="007205AD">
        <w:rPr>
          <w:rFonts w:ascii="Times New Roman" w:hAnsi="Times New Roman" w:cs="Times New Roman"/>
          <w:spacing w:val="-4"/>
          <w:sz w:val="24"/>
          <w:szCs w:val="24"/>
        </w:rPr>
        <w:t>inż. Marcinowi</w:t>
      </w:r>
      <w:r w:rsidR="00E14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41F5" w:rsidRPr="007205AD">
        <w:rPr>
          <w:rFonts w:ascii="Times New Roman" w:hAnsi="Times New Roman" w:cs="Times New Roman"/>
          <w:spacing w:val="-5"/>
          <w:sz w:val="24"/>
          <w:szCs w:val="24"/>
        </w:rPr>
        <w:t>Jarmołowiczowi</w:t>
      </w:r>
      <w:r w:rsidR="00977F6A" w:rsidRPr="007205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5AD">
        <w:rPr>
          <w:rFonts w:ascii="Times New Roman" w:hAnsi="Times New Roman" w:cs="Times New Roman"/>
          <w:spacing w:val="-5"/>
          <w:sz w:val="24"/>
          <w:szCs w:val="24"/>
        </w:rPr>
        <w:t>stopień doktora w dziedzinie nauk</w:t>
      </w:r>
      <w:r w:rsidR="00BF70B9" w:rsidRPr="007205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77F6A" w:rsidRPr="007205AD">
        <w:rPr>
          <w:rFonts w:ascii="Times New Roman" w:hAnsi="Times New Roman" w:cs="Times New Roman"/>
          <w:spacing w:val="-5"/>
          <w:sz w:val="24"/>
          <w:szCs w:val="24"/>
        </w:rPr>
        <w:t>inżynieryjno-technicznych</w:t>
      </w:r>
      <w:r w:rsidR="00454E4F" w:rsidRPr="007205AD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2A1EF9" w:rsidRPr="007205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05AD">
        <w:rPr>
          <w:rFonts w:ascii="Times New Roman" w:hAnsi="Times New Roman" w:cs="Times New Roman"/>
          <w:spacing w:val="-5"/>
          <w:sz w:val="24"/>
          <w:szCs w:val="24"/>
        </w:rPr>
        <w:t xml:space="preserve">w dyscyplinie </w:t>
      </w:r>
      <w:r w:rsidR="003C485C" w:rsidRPr="007205AD">
        <w:rPr>
          <w:rFonts w:ascii="Times New Roman" w:hAnsi="Times New Roman" w:cs="Times New Roman"/>
          <w:spacing w:val="-5"/>
          <w:sz w:val="24"/>
          <w:szCs w:val="24"/>
        </w:rPr>
        <w:t>automatyka,</w:t>
      </w:r>
      <w:r w:rsidR="003C485C">
        <w:rPr>
          <w:rFonts w:ascii="Times New Roman" w:hAnsi="Times New Roman" w:cs="Times New Roman"/>
          <w:spacing w:val="-2"/>
          <w:sz w:val="24"/>
          <w:szCs w:val="24"/>
        </w:rPr>
        <w:t xml:space="preserve"> elektronika i elektrotechnika.</w:t>
      </w:r>
    </w:p>
    <w:p w14:paraId="1523DF46" w14:textId="77777777" w:rsidR="00EE7562" w:rsidRPr="006514B7" w:rsidRDefault="000D44A8" w:rsidP="00564A8B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294301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571E8"/>
    <w:rsid w:val="000D44A8"/>
    <w:rsid w:val="000E7A0A"/>
    <w:rsid w:val="000F4C0F"/>
    <w:rsid w:val="00146B0E"/>
    <w:rsid w:val="00202FC0"/>
    <w:rsid w:val="00250AE7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C485C"/>
    <w:rsid w:val="004515AD"/>
    <w:rsid w:val="00454E4F"/>
    <w:rsid w:val="00466DAD"/>
    <w:rsid w:val="00476877"/>
    <w:rsid w:val="00547B3A"/>
    <w:rsid w:val="00564A8B"/>
    <w:rsid w:val="005933A8"/>
    <w:rsid w:val="00624E21"/>
    <w:rsid w:val="00633AC5"/>
    <w:rsid w:val="006514B7"/>
    <w:rsid w:val="006850A9"/>
    <w:rsid w:val="006C1D7D"/>
    <w:rsid w:val="007205AD"/>
    <w:rsid w:val="007C33EE"/>
    <w:rsid w:val="00822578"/>
    <w:rsid w:val="00881390"/>
    <w:rsid w:val="008867AA"/>
    <w:rsid w:val="008911CC"/>
    <w:rsid w:val="008A1C8C"/>
    <w:rsid w:val="00911124"/>
    <w:rsid w:val="00915E75"/>
    <w:rsid w:val="00916391"/>
    <w:rsid w:val="00977F6A"/>
    <w:rsid w:val="009E4719"/>
    <w:rsid w:val="00A641FF"/>
    <w:rsid w:val="00A92A6E"/>
    <w:rsid w:val="00AC2EF2"/>
    <w:rsid w:val="00AD3A08"/>
    <w:rsid w:val="00BE3648"/>
    <w:rsid w:val="00BF5249"/>
    <w:rsid w:val="00BF70B9"/>
    <w:rsid w:val="00C614D2"/>
    <w:rsid w:val="00CE5559"/>
    <w:rsid w:val="00D80C31"/>
    <w:rsid w:val="00E141F5"/>
    <w:rsid w:val="00E730F7"/>
    <w:rsid w:val="00EC4CDF"/>
    <w:rsid w:val="00EE7562"/>
    <w:rsid w:val="00F05458"/>
    <w:rsid w:val="00F128D7"/>
    <w:rsid w:val="00F6405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250 Senatu ZUT z dnia 7 grudnia 2020 r. w sprawie nadania mgr. inż. Marcinowi Jarmołowiczowi stopnia doktora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250 Senatu ZUT z dnia 7 grudnia 2020 r. w sprawie nadania mgr. inż. Marcinowi Jarmołowiczowi stopnia doktora</dc:title>
  <dc:subject/>
  <dc:creator>Kamila Koprowiak-Olszewska</dc:creator>
  <cp:keywords/>
  <dc:description/>
  <cp:lastModifiedBy>Justyna</cp:lastModifiedBy>
  <cp:revision>2</cp:revision>
  <cp:lastPrinted>2019-11-20T10:21:00Z</cp:lastPrinted>
  <dcterms:created xsi:type="dcterms:W3CDTF">2020-12-15T11:49:00Z</dcterms:created>
  <dcterms:modified xsi:type="dcterms:W3CDTF">2020-12-15T11:49:00Z</dcterms:modified>
</cp:coreProperties>
</file>